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5F" w:rsidRPr="00344E5F" w:rsidRDefault="00344E5F" w:rsidP="00344E5F">
      <w:pPr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</w:rPr>
      </w:pPr>
      <w:r w:rsidRPr="00344E5F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</w:rPr>
        <w:t xml:space="preserve">SPrÁva o Účasti verejnosti na Tvorbe právnych Predpisov </w:t>
      </w:r>
    </w:p>
    <w:p w:rsidR="00344E5F" w:rsidRPr="00344E5F" w:rsidRDefault="00344E5F" w:rsidP="00344E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5F" w:rsidRPr="00344E5F" w:rsidRDefault="00344E5F" w:rsidP="00344E5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344E5F" w:rsidRPr="00344E5F" w:rsidRDefault="00344E5F" w:rsidP="00344E5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44E5F" w:rsidRPr="00344E5F" w:rsidRDefault="00344E5F" w:rsidP="00344E5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44E5F" w:rsidRPr="00344E5F" w:rsidRDefault="00344E5F" w:rsidP="00344E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4E5F">
        <w:rPr>
          <w:rFonts w:ascii="Times New Roman" w:hAnsi="Times New Roman" w:cs="Times New Roman"/>
          <w:sz w:val="24"/>
          <w:szCs w:val="24"/>
        </w:rPr>
        <w:t>Pri tvorbe návrhu zákona sa verejnosť nezúčastňovala.</w:t>
      </w:r>
    </w:p>
    <w:p w:rsidR="006E4CA5" w:rsidRDefault="00344E5F"/>
    <w:sectPr w:rsidR="006E4C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12"/>
    <w:rsid w:val="00344E5F"/>
    <w:rsid w:val="00617312"/>
    <w:rsid w:val="00626792"/>
    <w:rsid w:val="009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4B4F-A6F1-4535-BC5A-01FAB52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Smažáková Janette</cp:lastModifiedBy>
  <cp:revision>2</cp:revision>
  <dcterms:created xsi:type="dcterms:W3CDTF">2016-08-05T09:19:00Z</dcterms:created>
  <dcterms:modified xsi:type="dcterms:W3CDTF">2016-08-05T09:20:00Z</dcterms:modified>
</cp:coreProperties>
</file>