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C38034D" w:rsidR="000C2162" w:rsidRDefault="0091577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3D656F">
              <w:rPr>
                <w:sz w:val="25"/>
                <w:szCs w:val="25"/>
              </w:rPr>
              <w:t>49988/2017/120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bookmarkStart w:id="0" w:name="_GoBack"/>
        <w:bookmarkEnd w:id="0"/>
      </w:tr>
    </w:tbl>
    <w:p w14:paraId="2BC9CAD1" w14:textId="1BC1D29D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rokovanie </w:t>
      </w:r>
      <w:r w:rsidR="0004106F">
        <w:rPr>
          <w:sz w:val="25"/>
          <w:szCs w:val="25"/>
        </w:rPr>
        <w:t xml:space="preserve">Legislatívnej rady </w:t>
      </w:r>
      <w:r w:rsidRPr="00234C32">
        <w:rPr>
          <w:sz w:val="25"/>
          <w:szCs w:val="25"/>
        </w:rPr>
        <w:t>vlády 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2218476A" w14:textId="78C613D6" w:rsidR="0012409A" w:rsidRPr="00707DF2" w:rsidRDefault="00915772" w:rsidP="00707DF2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nariadenie vlády Slovenskej republiky č. 384/2006 Z. z. o výške pracovnej odmeny a podmienkach jej poskytovania obvineným a odsúdeným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609D97C" w:rsidR="00A56B40" w:rsidRPr="008E4F14" w:rsidRDefault="00915772" w:rsidP="0091577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 december 2017</w:t>
            </w:r>
          </w:p>
        </w:tc>
        <w:tc>
          <w:tcPr>
            <w:tcW w:w="5149" w:type="dxa"/>
          </w:tcPr>
          <w:p w14:paraId="7971E728" w14:textId="4B6A998B" w:rsidR="00915772" w:rsidRDefault="00915772" w:rsidP="0091577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915772" w14:paraId="3C5B7ADA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7F840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915772" w14:paraId="30CF93B5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84E19A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915772" w14:paraId="2637A35E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625A87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915772" w14:paraId="23B27E26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831B13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915772" w14:paraId="7C53D64C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9E2DE8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915772" w14:paraId="3FDB4B1B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512A94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915772" w14:paraId="6D7E0C62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DD0E65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915772" w14:paraId="0A6996A0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AE07B0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915772" w14:paraId="73312B78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C427A2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915772" w14:paraId="6033CADC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5D8E95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915772" w14:paraId="457D9089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FA46DE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915772" w14:paraId="1B3D7A1E" w14:textId="77777777">
              <w:trPr>
                <w:divId w:val="1520585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1EA218" w14:textId="77777777" w:rsidR="00915772" w:rsidRDefault="009157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vznesené pripomienky v rámci medzirezortného pripomienkového konania</w:t>
                  </w:r>
                </w:p>
              </w:tc>
            </w:tr>
          </w:tbl>
          <w:p w14:paraId="6CC1771C" w14:textId="53915791" w:rsidR="00A56B40" w:rsidRPr="008073E3" w:rsidRDefault="00A56B40" w:rsidP="0091577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852732E" w14:textId="77777777" w:rsidR="003D656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D656F">
        <w:rPr>
          <w:sz w:val="25"/>
          <w:szCs w:val="25"/>
        </w:rPr>
        <w:t xml:space="preserve">Lucia </w:t>
      </w:r>
      <w:proofErr w:type="spellStart"/>
      <w:r w:rsidR="003D656F">
        <w:rPr>
          <w:sz w:val="25"/>
          <w:szCs w:val="25"/>
        </w:rPr>
        <w:t>Žitňanská</w:t>
      </w:r>
      <w:proofErr w:type="spellEnd"/>
    </w:p>
    <w:p w14:paraId="284604DA" w14:textId="4CF6DBA3" w:rsidR="009D7004" w:rsidRPr="008E4F14" w:rsidRDefault="003D656F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 a 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C241" w14:textId="77777777" w:rsidR="00F05BEF" w:rsidRDefault="00F05BEF" w:rsidP="00AF1D48">
      <w:r>
        <w:separator/>
      </w:r>
    </w:p>
  </w:endnote>
  <w:endnote w:type="continuationSeparator" w:id="0">
    <w:p w14:paraId="1F54CFF3" w14:textId="77777777" w:rsidR="00F05BEF" w:rsidRDefault="00F05BE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438B849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014704">
      <w:instrText>DOCPROPERTY  FSC#SKEDITIONSLOVLEX@103.510:vytvorenedna</w:instrText>
    </w:r>
    <w:r>
      <w:instrText xml:space="preserve"> </w:instrText>
    </w:r>
    <w:r>
      <w:fldChar w:fldCharType="separate"/>
    </w:r>
    <w:r w:rsidR="003D656F">
      <w:t>6. 12. 2017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171DA" w14:textId="77777777" w:rsidR="00F05BEF" w:rsidRDefault="00F05BEF" w:rsidP="00AF1D48">
      <w:r>
        <w:separator/>
      </w:r>
    </w:p>
  </w:footnote>
  <w:footnote w:type="continuationSeparator" w:id="0">
    <w:p w14:paraId="798DD99C" w14:textId="77777777" w:rsidR="00F05BEF" w:rsidRDefault="00F05BE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4704"/>
    <w:rsid w:val="00036E2E"/>
    <w:rsid w:val="0004106F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D656F"/>
    <w:rsid w:val="00410678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52DE"/>
    <w:rsid w:val="006B36F8"/>
    <w:rsid w:val="006B4F2E"/>
    <w:rsid w:val="006B6372"/>
    <w:rsid w:val="006C4BE9"/>
    <w:rsid w:val="006D602E"/>
    <w:rsid w:val="006E7967"/>
    <w:rsid w:val="00707DF2"/>
    <w:rsid w:val="00714FA1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55D5A"/>
    <w:rsid w:val="00861CC6"/>
    <w:rsid w:val="008D6F67"/>
    <w:rsid w:val="008E4F14"/>
    <w:rsid w:val="00907265"/>
    <w:rsid w:val="00915772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56B40"/>
    <w:rsid w:val="00A71802"/>
    <w:rsid w:val="00A908B8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4F72"/>
    <w:rsid w:val="00EA7A62"/>
    <w:rsid w:val="00EC6B42"/>
    <w:rsid w:val="00EE4DDD"/>
    <w:rsid w:val="00F05BEF"/>
    <w:rsid w:val="00F23D08"/>
    <w:rsid w:val="00F552C7"/>
    <w:rsid w:val="00F60102"/>
    <w:rsid w:val="00F83F06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6.12.2017 10:29:41"/>
    <f:field ref="objchangedby" par="" text="Administrator, System"/>
    <f:field ref="objmodifiedat" par="" text="6.12.2017 10:29:45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RYBANSKY Ladislav</cp:lastModifiedBy>
  <cp:revision>3</cp:revision>
  <cp:lastPrinted>2001-08-01T11:42:00Z</cp:lastPrinted>
  <dcterms:created xsi:type="dcterms:W3CDTF">2017-12-06T11:55:00Z</dcterms:created>
  <dcterms:modified xsi:type="dcterms:W3CDTF">2017-12-06T11:57:00Z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COO.2145.1000.3.2307900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 december 2017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9" name="FSC#SKEDITIONSLOVLEX@103.510:rezortcislopredpis">
    <vt:lpwstr>49988/2017/120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LP/2017/834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predkladá&amp;nbsp;na rokovanie Legislatívnej rady vlády Slovenskej republiky návrh nariadenia vlády Slovenskej republiky, ktorým sa mení nariadenie vlády Slovenskej republiky č.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podpredsedníčke vlády a ministerke spravodlivosti Slovenskej republiky</vt:lpwstr>
  </property>
  <property fmtid="{D5CDD505-2E9C-101B-9397-08002B2CF9AE}" pid="140" name="FSC#SKEDITIONSLOVLEX@103.510:funkciaZodpPredDativ">
    <vt:lpwstr>podpredsedníčku vlády a ministerku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